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6659" w14:textId="4182E9E1" w:rsidR="00B15F2D" w:rsidRDefault="00BE65B4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533D65" wp14:editId="526731AB">
            <wp:extent cx="1779905" cy="607060"/>
            <wp:effectExtent l="0" t="0" r="0" b="2540"/>
            <wp:docPr id="1" name="Obraz 1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M w Łodzi w png 600 dp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14F6" w14:textId="5E0AA3C6" w:rsidR="00BE65B4" w:rsidRDefault="00BE65B4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9CE13" w14:textId="77777777" w:rsidR="00BE65B4" w:rsidRPr="003638C0" w:rsidRDefault="00BE65B4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40C75" w14:textId="77777777" w:rsidR="00BE65B4" w:rsidRDefault="00BE65B4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DF9C0" w14:textId="77777777" w:rsidR="00BE65B4" w:rsidRDefault="00BE65B4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D6057" w14:textId="13EFD869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5E5B4AE" w14:textId="73866158" w:rsidR="00B15F2D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 wydanie dodatkowego odpisu dyplomu/dodatkowego odpisu suplementu do dyplomu</w:t>
      </w:r>
    </w:p>
    <w:p w14:paraId="4930AB6B" w14:textId="0A232E84" w:rsidR="00BE65B4" w:rsidRDefault="00BE65B4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3CF9" w14:textId="77777777" w:rsidR="00BE65B4" w:rsidRPr="003638C0" w:rsidRDefault="00BE65B4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779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64AEF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99A44C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7E4C6AF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B0712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FF2B77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6D75548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399CE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244671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5533A0C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AC518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5BF9FD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(kierunek studiów)</w:t>
      </w:r>
    </w:p>
    <w:p w14:paraId="636332F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A6713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F51214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(poziom kształcenia)</w:t>
      </w:r>
    </w:p>
    <w:p w14:paraId="46761E0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6A8A5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E4B2F3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(forma studiów)</w:t>
      </w:r>
    </w:p>
    <w:p w14:paraId="055EF62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15C6E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97B6CA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telefonu oraz adres e-mail)</w:t>
      </w:r>
    </w:p>
    <w:p w14:paraId="5F02E328" w14:textId="532846E9" w:rsidR="00B15F2D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5279E" w14:textId="590ADC84" w:rsidR="00BE65B4" w:rsidRDefault="00BE65B4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A9FB4" w14:textId="77777777" w:rsidR="00BE65B4" w:rsidRPr="003638C0" w:rsidRDefault="00BE65B4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155BE" w14:textId="148C22F4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3638C0">
        <w:rPr>
          <w:rFonts w:ascii="Times New Roman" w:hAnsi="Times New Roman" w:cs="Times New Roman"/>
          <w:b/>
          <w:sz w:val="24"/>
          <w:szCs w:val="24"/>
        </w:rPr>
        <w:t>wydanie dodatkowego odpisu</w:t>
      </w:r>
      <w:r w:rsidR="00662A2F" w:rsidRPr="003638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customMarkFollows="1" w:id="1"/>
        <w:t>1</w:t>
      </w:r>
      <w:r w:rsidRPr="003638C0">
        <w:rPr>
          <w:rFonts w:ascii="Times New Roman" w:hAnsi="Times New Roman" w:cs="Times New Roman"/>
          <w:sz w:val="24"/>
          <w:szCs w:val="24"/>
        </w:rPr>
        <w:t>:</w:t>
      </w:r>
    </w:p>
    <w:p w14:paraId="55D31631" w14:textId="77777777" w:rsidR="00B15F2D" w:rsidRPr="003638C0" w:rsidRDefault="00B15F2D" w:rsidP="00B15F2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języku: polskim/angielskim/francuskim/hiszpańskim/niemieckim/rosyjskim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3</w:t>
      </w:r>
      <w:r w:rsidRPr="003638C0">
        <w:rPr>
          <w:rFonts w:ascii="Times New Roman" w:hAnsi="Times New Roman" w:cs="Times New Roman"/>
          <w:sz w:val="24"/>
          <w:szCs w:val="24"/>
        </w:rPr>
        <w:t>;</w:t>
      </w:r>
    </w:p>
    <w:p w14:paraId="1E072A2C" w14:textId="77777777" w:rsidR="00B15F2D" w:rsidRPr="003638C0" w:rsidRDefault="00B15F2D" w:rsidP="00B15F2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suplementu do 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języku: polskim/angielskim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  <w:r w:rsidRPr="003638C0">
        <w:rPr>
          <w:rFonts w:ascii="Times New Roman" w:hAnsi="Times New Roman" w:cs="Times New Roman"/>
          <w:sz w:val="24"/>
          <w:szCs w:val="24"/>
        </w:rPr>
        <w:t>.</w:t>
      </w:r>
    </w:p>
    <w:p w14:paraId="13E9A1B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CD6A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0CF26B01" w14:textId="64A9896D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>-  dowód/dowody wpłaty za wydanie dodatkowego opisu dyplomu lub suplementu do dyplomu</w:t>
      </w:r>
      <w:r w:rsidR="0035649E" w:rsidRPr="003638C0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2211B1" w:rsidRPr="003638C0">
        <w:rPr>
          <w:rFonts w:ascii="Times New Roman" w:hAnsi="Times New Roman" w:cs="Times New Roman"/>
          <w:sz w:val="24"/>
          <w:szCs w:val="24"/>
        </w:rPr>
        <w:t>.</w:t>
      </w:r>
    </w:p>
    <w:p w14:paraId="4AFFC5A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4E6BA9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88523FC" w14:textId="3A92FE6C" w:rsidR="00B15F2D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4373CA4" w14:textId="5247D2AF" w:rsidR="00BE65B4" w:rsidRDefault="00BE65B4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6A6AFA" w14:textId="77777777" w:rsidR="00BE65B4" w:rsidRPr="003638C0" w:rsidRDefault="00BE65B4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C26279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5A489352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(data i czytelny podpis absolwenta)</w:t>
      </w:r>
    </w:p>
    <w:p w14:paraId="7900F012" w14:textId="5CFBEE4A" w:rsidR="00B15F2D" w:rsidRPr="003638C0" w:rsidRDefault="00B15F2D" w:rsidP="009F474E">
      <w:pPr>
        <w:spacing w:after="0" w:line="240" w:lineRule="auto"/>
        <w:contextualSpacing/>
        <w:jc w:val="right"/>
        <w:rPr>
          <w:rFonts w:ascii="Times New Roman" w:eastAsia="CIDFont+F3" w:hAnsi="Times New Roman" w:cs="Times New Roman"/>
          <w:sz w:val="24"/>
          <w:szCs w:val="24"/>
        </w:rPr>
      </w:pPr>
    </w:p>
    <w:p w14:paraId="696AC1B5" w14:textId="77777777" w:rsidR="00B15F2D" w:rsidRPr="003638C0" w:rsidRDefault="00B15F2D" w:rsidP="007652A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15F2D" w:rsidRPr="003638C0" w:rsidSect="009F474E">
      <w:footerReference w:type="default" r:id="rId12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BCF4" w14:textId="77777777" w:rsidR="003D18B1" w:rsidRDefault="003D18B1" w:rsidP="00B42F4B">
      <w:pPr>
        <w:spacing w:after="0" w:line="240" w:lineRule="auto"/>
      </w:pPr>
      <w:r>
        <w:separator/>
      </w:r>
    </w:p>
  </w:endnote>
  <w:endnote w:type="continuationSeparator" w:id="0">
    <w:p w14:paraId="4370A0CC" w14:textId="77777777" w:rsidR="003D18B1" w:rsidRDefault="003D18B1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45FEB5A0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2F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F55D" w14:textId="77777777" w:rsidR="003D18B1" w:rsidRDefault="003D18B1" w:rsidP="00B42F4B">
      <w:pPr>
        <w:spacing w:after="0" w:line="240" w:lineRule="auto"/>
      </w:pPr>
      <w:r>
        <w:separator/>
      </w:r>
    </w:p>
  </w:footnote>
  <w:footnote w:type="continuationSeparator" w:id="0">
    <w:p w14:paraId="4968D7E3" w14:textId="77777777" w:rsidR="003D18B1" w:rsidRDefault="003D18B1" w:rsidP="00B42F4B">
      <w:pPr>
        <w:spacing w:after="0" w:line="240" w:lineRule="auto"/>
      </w:pPr>
      <w:r>
        <w:continuationSeparator/>
      </w:r>
    </w:p>
  </w:footnote>
  <w:footnote w:id="1">
    <w:p w14:paraId="5F2598B8" w14:textId="49394D51" w:rsidR="00662A2F" w:rsidRPr="002211B1" w:rsidRDefault="00662A2F" w:rsidP="00662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1B1">
        <w:rPr>
          <w:rStyle w:val="Odwoanieprzypisudolnego"/>
          <w:rFonts w:ascii="Times New Roman" w:hAnsi="Times New Roman" w:cs="Times New Roman"/>
          <w:sz w:val="20"/>
          <w:szCs w:val="20"/>
        </w:rPr>
        <w:t>1</w:t>
      </w:r>
      <w:r w:rsidRPr="002211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Właściwe zaznaczyć</w:t>
      </w:r>
    </w:p>
  </w:footnote>
  <w:footnote w:id="2">
    <w:p w14:paraId="0F95F786" w14:textId="71BF4479" w:rsidR="008D64F8" w:rsidRPr="002211B1" w:rsidRDefault="008D64F8" w:rsidP="00B15F2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</w:footnote>
  <w:footnote w:id="3">
    <w:p w14:paraId="07459884" w14:textId="77777777" w:rsidR="008D64F8" w:rsidRDefault="008D64F8" w:rsidP="00B15F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18B1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2A2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74E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65B4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C0273-92E8-4F09-A22A-05EAAD745065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D2A77163-5405-47F2-938D-C158DC7E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E32BD-EA71-414B-A6F1-156E9DB4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Monika Wylęgły</cp:lastModifiedBy>
  <cp:revision>3</cp:revision>
  <cp:lastPrinted>2021-06-30T09:50:00Z</cp:lastPrinted>
  <dcterms:created xsi:type="dcterms:W3CDTF">2024-04-09T09:57:00Z</dcterms:created>
  <dcterms:modified xsi:type="dcterms:W3CDTF">2024-04-09T10:09:00Z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